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BB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乌鲁木齐市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退役军人事务局</w:t>
      </w:r>
      <w:r>
        <w:rPr>
          <w:rFonts w:hint="eastAsia" w:eastAsia="方正小标宋_GBK"/>
          <w:bCs/>
          <w:color w:val="000000"/>
          <w:sz w:val="44"/>
          <w:szCs w:val="44"/>
        </w:rPr>
        <w:t>信息公开申请表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 w14:paraId="6B21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69C6E0A9"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 w14:paraId="1E6F71E4"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 w14:paraId="6BC2E4B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 w14:paraId="5A486DD0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 w14:paraId="6C5D23DD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3CE145E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12DB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7C74D982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370CBFE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D56BC0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 w14:paraId="498F2F51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 w14:paraId="1056865B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6BD4235A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2131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43DA0CD9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7B21A4B4"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 w14:paraId="05A2F325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 w14:paraId="2625577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 w14:paraId="4DAAEE23"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763EB81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56A1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4DC3BF58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6E8A017E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27C6824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 w14:paraId="1703115A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73E4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204629B5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52BA553E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21A657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 w14:paraId="6B192D0B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34AD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5897D239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0295FF3B"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 w14:paraId="037EECF9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 w14:paraId="3CBAE127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4A6378C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5FA595F0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661F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76BFA5E7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29DC9B11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BB8D8E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 w14:paraId="56A0E57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E79C8B8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0465213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680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89DB60F"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7575B56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1A5956A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 w14:paraId="5C93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D8B9299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25AB22C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00D2297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 w14:paraId="52EC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47410C0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50284E5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  <w:bookmarkStart w:id="0" w:name="_GoBack"/>
            <w:bookmarkEnd w:id="0"/>
          </w:p>
        </w:tc>
      </w:tr>
      <w:tr w14:paraId="059A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A1817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AA6C9E0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 w14:paraId="742E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FA7FFE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1F44379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 w14:paraId="28AC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A971BCA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 w14:paraId="13E59B89"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D20D60B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B079BF4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 w14:paraId="4D95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462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7742017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 w14:paraId="2422F6E5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 w14:paraId="6D4B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1FFCD9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C3997B0"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 w14:paraId="0FCE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53BB9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08C12FD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 w14:paraId="6BCE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74E71AB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 w14:paraId="45F2D611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B0D0EC8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 w14:paraId="60EF4930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 w14:paraId="3040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F26023D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 w14:paraId="76417654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9EB78A0"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 w14:paraId="71FF57C0"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 w14:paraId="25BF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B90EB01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 w14:paraId="4965728F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A07471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C3A317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A5456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24E0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92C5DC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 w14:paraId="0EFC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680ED24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A6A90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47AC3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67BAF5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 w14:paraId="468E0BF5"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FDF8422"/>
    <w:rsid w:val="27331D60"/>
    <w:rsid w:val="27892B51"/>
    <w:rsid w:val="332848FF"/>
    <w:rsid w:val="3FFF5311"/>
    <w:rsid w:val="47AA2D74"/>
    <w:rsid w:val="5ABB704B"/>
    <w:rsid w:val="7C077F70"/>
    <w:rsid w:val="7E1961ED"/>
    <w:rsid w:val="7F3F1B59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2023-09-29T08:30:00Z</dcterms:created>
  <dc:creator>sinconn</dc:creator>
  <cp:lastModifiedBy>Administrator</cp:lastModifiedBy>
  <cp:lastPrinted>2023-09-29T00:39:00Z</cp:lastPrinted>
  <dcterms:modified xsi:type="dcterms:W3CDTF">2025-06-30T08:02:11Z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59EBA091997E4D25BAE07310785D5403_13</vt:lpwstr>
  </property>
</Properties>
</file>